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08" w:rsidRPr="001A3A08" w:rsidRDefault="001A3A08" w:rsidP="00767A7B">
      <w:pPr>
        <w:keepNext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</w:p>
    <w:p w:rsidR="001A3A08" w:rsidRDefault="001A3A08" w:rsidP="00747B2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</w:p>
    <w:p w:rsidR="00747B2C" w:rsidRPr="00747B2C" w:rsidRDefault="00747B2C" w:rsidP="00747B2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747B2C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47B2C" w:rsidRPr="00747B2C" w:rsidRDefault="00747B2C" w:rsidP="00747B2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47B2C" w:rsidRPr="00747B2C" w:rsidRDefault="00747B2C" w:rsidP="00747B2C">
      <w:pPr>
        <w:rPr>
          <w:sz w:val="6"/>
          <w:szCs w:val="6"/>
        </w:rPr>
      </w:pP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747B2C" w:rsidRPr="00747B2C" w:rsidRDefault="00B52E63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ПЛОСКОВСКОГО</w:t>
      </w:r>
      <w:r w:rsidR="00747B2C" w:rsidRPr="00747B2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747B2C" w:rsidRPr="00747B2C" w:rsidRDefault="00747B2C" w:rsidP="00747B2C">
      <w:pPr>
        <w:rPr>
          <w:sz w:val="10"/>
          <w:szCs w:val="10"/>
        </w:rPr>
      </w:pPr>
    </w:p>
    <w:p w:rsidR="00747B2C" w:rsidRPr="004D3843" w:rsidRDefault="00747B2C" w:rsidP="00747B2C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4D3843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747B2C" w:rsidRPr="004D3843" w:rsidRDefault="00747B2C" w:rsidP="00747B2C">
      <w:pPr>
        <w:jc w:val="center"/>
        <w:rPr>
          <w:b/>
          <w:sz w:val="24"/>
          <w:szCs w:val="24"/>
        </w:rPr>
      </w:pPr>
    </w:p>
    <w:p w:rsidR="00747B2C" w:rsidRPr="00B52E63" w:rsidRDefault="00B52E63" w:rsidP="00747B2C">
      <w:pPr>
        <w:jc w:val="center"/>
        <w:rPr>
          <w:rFonts w:ascii="Arial" w:hAnsi="Arial" w:cs="Arial"/>
          <w:b/>
          <w:sz w:val="16"/>
          <w:szCs w:val="16"/>
        </w:rPr>
      </w:pPr>
      <w:r w:rsidRPr="00B52E63">
        <w:rPr>
          <w:rFonts w:ascii="Arial" w:hAnsi="Arial" w:cs="Arial"/>
          <w:b/>
          <w:sz w:val="16"/>
          <w:szCs w:val="16"/>
        </w:rPr>
        <w:t xml:space="preserve">Плоское </w:t>
      </w:r>
    </w:p>
    <w:p w:rsidR="00B52E63" w:rsidRPr="00B52E63" w:rsidRDefault="00B52E63" w:rsidP="00747B2C">
      <w:pPr>
        <w:jc w:val="center"/>
        <w:rPr>
          <w:rFonts w:ascii="Arial" w:hAnsi="Arial" w:cs="Arial"/>
          <w:b/>
          <w:sz w:val="28"/>
          <w:szCs w:val="28"/>
        </w:rPr>
      </w:pPr>
    </w:p>
    <w:p w:rsidR="00747B2C" w:rsidRPr="00B52E63" w:rsidRDefault="00767A7B" w:rsidP="00747B2C">
      <w:pPr>
        <w:keepNext/>
        <w:outlineLvl w:val="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67716">
        <w:rPr>
          <w:rFonts w:ascii="Arial" w:hAnsi="Arial" w:cs="Arial"/>
          <w:b/>
          <w:sz w:val="28"/>
          <w:szCs w:val="28"/>
        </w:rPr>
        <w:t>8</w:t>
      </w:r>
      <w:r w:rsidR="00D373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декабря</w:t>
      </w:r>
      <w:r w:rsidR="00B52E63">
        <w:rPr>
          <w:rFonts w:ascii="Arial" w:hAnsi="Arial" w:cs="Arial"/>
          <w:b/>
          <w:sz w:val="28"/>
          <w:szCs w:val="28"/>
        </w:rPr>
        <w:t xml:space="preserve"> </w:t>
      </w:r>
      <w:r w:rsidR="00747B2C" w:rsidRPr="00B52E63">
        <w:rPr>
          <w:rFonts w:ascii="Arial" w:hAnsi="Arial" w:cs="Arial"/>
          <w:b/>
          <w:sz w:val="28"/>
          <w:szCs w:val="28"/>
        </w:rPr>
        <w:t xml:space="preserve"> 20</w:t>
      </w:r>
      <w:r w:rsidR="002C11A0" w:rsidRPr="00B52E63">
        <w:rPr>
          <w:rFonts w:ascii="Arial" w:hAnsi="Arial" w:cs="Arial"/>
          <w:b/>
          <w:sz w:val="28"/>
          <w:szCs w:val="28"/>
        </w:rPr>
        <w:t>2</w:t>
      </w:r>
      <w:r w:rsidR="00D67716">
        <w:rPr>
          <w:rFonts w:ascii="Arial" w:hAnsi="Arial" w:cs="Arial"/>
          <w:b/>
          <w:sz w:val="28"/>
          <w:szCs w:val="28"/>
        </w:rPr>
        <w:t xml:space="preserve">3 </w:t>
      </w:r>
      <w:r w:rsidR="00B52E63">
        <w:rPr>
          <w:rFonts w:ascii="Arial" w:hAnsi="Arial" w:cs="Arial"/>
          <w:b/>
          <w:sz w:val="28"/>
          <w:szCs w:val="28"/>
        </w:rPr>
        <w:t xml:space="preserve">года </w:t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747B2C" w:rsidRPr="00B52E63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67716">
        <w:rPr>
          <w:rFonts w:ascii="Arial" w:hAnsi="Arial" w:cs="Arial"/>
          <w:b/>
          <w:sz w:val="28"/>
          <w:szCs w:val="28"/>
        </w:rPr>
        <w:t>21</w:t>
      </w:r>
    </w:p>
    <w:p w:rsidR="000D7C83" w:rsidRDefault="000D7C83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E96BAF" w:rsidRDefault="00E96BAF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E96BAF" w:rsidRDefault="00E96BAF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1A3A08" w:rsidRPr="003C0413" w:rsidRDefault="001A3A08" w:rsidP="001A3A08">
      <w:pPr>
        <w:ind w:right="3954"/>
        <w:jc w:val="both"/>
        <w:rPr>
          <w:b/>
          <w:sz w:val="28"/>
          <w:szCs w:val="28"/>
        </w:rPr>
      </w:pPr>
      <w:r w:rsidRPr="003C0413">
        <w:rPr>
          <w:b/>
          <w:sz w:val="28"/>
          <w:szCs w:val="28"/>
        </w:rPr>
        <w:t>Об одобрении прогноза социально-экономического развития Плосковс</w:t>
      </w:r>
      <w:r>
        <w:rPr>
          <w:b/>
          <w:sz w:val="28"/>
          <w:szCs w:val="28"/>
        </w:rPr>
        <w:t>кого сельского поселения на</w:t>
      </w:r>
      <w:r w:rsidR="00D67716">
        <w:rPr>
          <w:b/>
          <w:sz w:val="28"/>
          <w:szCs w:val="28"/>
        </w:rPr>
        <w:t>2024</w:t>
      </w:r>
      <w:r w:rsidR="0095118D">
        <w:rPr>
          <w:b/>
          <w:sz w:val="28"/>
          <w:szCs w:val="28"/>
        </w:rPr>
        <w:t xml:space="preserve"> год и плановый период</w:t>
      </w:r>
      <w:r>
        <w:rPr>
          <w:b/>
          <w:sz w:val="28"/>
          <w:szCs w:val="28"/>
        </w:rPr>
        <w:t xml:space="preserve"> 20</w:t>
      </w:r>
      <w:bookmarkStart w:id="0" w:name="_GoBack"/>
      <w:bookmarkEnd w:id="0"/>
      <w:r w:rsidR="00D3730A">
        <w:rPr>
          <w:b/>
          <w:sz w:val="28"/>
          <w:szCs w:val="28"/>
        </w:rPr>
        <w:t>2</w:t>
      </w:r>
      <w:r w:rsidR="00D677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677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В соответствии со статьей 173 Бюджетного кодекса Российской Федерации администрация Плосковского сельского поселения </w:t>
      </w:r>
      <w:r>
        <w:rPr>
          <w:sz w:val="28"/>
          <w:szCs w:val="28"/>
        </w:rPr>
        <w:t xml:space="preserve">                             </w:t>
      </w:r>
      <w:proofErr w:type="spellStart"/>
      <w:proofErr w:type="gramStart"/>
      <w:r w:rsidRPr="00E4038A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4038A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т:</w:t>
      </w:r>
      <w:r w:rsidRPr="003C0413">
        <w:rPr>
          <w:sz w:val="28"/>
          <w:szCs w:val="28"/>
        </w:rPr>
        <w:t xml:space="preserve"> </w:t>
      </w: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1. Одобрить прогноз социально-экономического развития Плосковского сельского поселения </w:t>
      </w:r>
      <w:r>
        <w:rPr>
          <w:sz w:val="28"/>
          <w:szCs w:val="28"/>
        </w:rPr>
        <w:t xml:space="preserve">муниципального района «Корочанский район» </w:t>
      </w:r>
      <w:r w:rsidRPr="003C0413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D3730A">
        <w:rPr>
          <w:sz w:val="28"/>
          <w:szCs w:val="28"/>
        </w:rPr>
        <w:t>2</w:t>
      </w:r>
      <w:r w:rsidR="00D67716">
        <w:rPr>
          <w:sz w:val="28"/>
          <w:szCs w:val="28"/>
        </w:rPr>
        <w:t>4 год и плановый период 2025 – 2026 годов (</w:t>
      </w:r>
      <w:r w:rsidRPr="003C0413">
        <w:rPr>
          <w:sz w:val="28"/>
          <w:szCs w:val="28"/>
        </w:rPr>
        <w:t>прилагается).</w:t>
      </w:r>
    </w:p>
    <w:p w:rsidR="001A3A08" w:rsidRPr="003C0413" w:rsidRDefault="001A3A08" w:rsidP="001A3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>2. Обнародовать настоящее постановление в Порядке, определенном Уставом Плосковского сельского поселения муниципального района «Корочанский район» Белгородской области.</w:t>
      </w:r>
    </w:p>
    <w:p w:rsidR="001A3A08" w:rsidRPr="003C0413" w:rsidRDefault="001A3A08" w:rsidP="001A3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3. </w:t>
      </w:r>
      <w:proofErr w:type="gramStart"/>
      <w:r w:rsidRPr="003C0413">
        <w:rPr>
          <w:sz w:val="28"/>
          <w:szCs w:val="28"/>
        </w:rPr>
        <w:t>Контроль за</w:t>
      </w:r>
      <w:proofErr w:type="gramEnd"/>
      <w:r w:rsidRPr="003C0413">
        <w:rPr>
          <w:sz w:val="28"/>
          <w:szCs w:val="28"/>
        </w:rPr>
        <w:t xml:space="preserve"> исполнением постановления оставляю за собой.</w:t>
      </w: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</w:p>
    <w:p w:rsidR="001A3A08" w:rsidRPr="003C0413" w:rsidRDefault="001A3A08" w:rsidP="001A3A08">
      <w:pPr>
        <w:jc w:val="both"/>
        <w:rPr>
          <w:b/>
          <w:bCs/>
          <w:sz w:val="28"/>
          <w:szCs w:val="28"/>
        </w:rPr>
      </w:pPr>
      <w:r w:rsidRPr="003C0413">
        <w:rPr>
          <w:b/>
          <w:bCs/>
          <w:sz w:val="28"/>
          <w:szCs w:val="28"/>
        </w:rPr>
        <w:t>Глава администрации</w:t>
      </w:r>
    </w:p>
    <w:p w:rsidR="001A3A08" w:rsidRPr="003C0413" w:rsidRDefault="001A3A08" w:rsidP="001A3A08">
      <w:pPr>
        <w:jc w:val="both"/>
        <w:rPr>
          <w:b/>
          <w:bCs/>
          <w:sz w:val="28"/>
          <w:szCs w:val="28"/>
        </w:rPr>
      </w:pPr>
      <w:r w:rsidRPr="003C0413">
        <w:rPr>
          <w:b/>
          <w:bCs/>
          <w:sz w:val="28"/>
          <w:szCs w:val="28"/>
        </w:rPr>
        <w:t>Плосковского сельского поселения                                         Л.В. Потапенко</w:t>
      </w:r>
    </w:p>
    <w:p w:rsidR="00E96BAF" w:rsidRDefault="00E96BA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A3A08" w:rsidRPr="001A3A08" w:rsidRDefault="001A3A08" w:rsidP="001A3A08">
      <w:pPr>
        <w:ind w:left="4680" w:firstLine="180"/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lastRenderedPageBreak/>
        <w:t>Приложение</w:t>
      </w:r>
    </w:p>
    <w:p w:rsidR="001A3A08" w:rsidRPr="001A3A08" w:rsidRDefault="001A3A08" w:rsidP="001A3A08">
      <w:pPr>
        <w:ind w:left="4680" w:firstLine="180"/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к постановлению администрации</w:t>
      </w:r>
    </w:p>
    <w:p w:rsidR="001A3A08" w:rsidRPr="001A3A08" w:rsidRDefault="001A3A08" w:rsidP="001A3A08">
      <w:pPr>
        <w:ind w:left="4680" w:firstLine="180"/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Плосковского сельского поселения</w:t>
      </w:r>
    </w:p>
    <w:p w:rsidR="001A3A08" w:rsidRPr="001A3A08" w:rsidRDefault="00767A7B" w:rsidP="001A3A08">
      <w:pPr>
        <w:ind w:left="46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 w:rsidR="00D6771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декабря </w:t>
      </w:r>
      <w:r w:rsidR="00D67716">
        <w:rPr>
          <w:b/>
          <w:sz w:val="28"/>
          <w:szCs w:val="28"/>
        </w:rPr>
        <w:t xml:space="preserve">2023 </w:t>
      </w:r>
      <w:r>
        <w:rPr>
          <w:b/>
          <w:sz w:val="28"/>
          <w:szCs w:val="28"/>
        </w:rPr>
        <w:t xml:space="preserve">года № </w:t>
      </w:r>
      <w:r w:rsidR="00D67716">
        <w:rPr>
          <w:b/>
          <w:sz w:val="28"/>
          <w:szCs w:val="28"/>
        </w:rPr>
        <w:t>21</w:t>
      </w:r>
    </w:p>
    <w:p w:rsidR="001A3A08" w:rsidRDefault="001A3A08" w:rsidP="001A3A08">
      <w:pPr>
        <w:rPr>
          <w:b/>
          <w:sz w:val="26"/>
          <w:szCs w:val="26"/>
        </w:rPr>
      </w:pPr>
    </w:p>
    <w:p w:rsidR="001A3A08" w:rsidRPr="003C0413" w:rsidRDefault="001A3A08" w:rsidP="001A3A08">
      <w:pPr>
        <w:rPr>
          <w:b/>
          <w:sz w:val="26"/>
          <w:szCs w:val="26"/>
        </w:rPr>
      </w:pP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Прогноз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социально-экономического развития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Плосковского сельского поселения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муниципального района «Корочанский район»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3730A">
        <w:rPr>
          <w:b/>
          <w:sz w:val="28"/>
          <w:szCs w:val="28"/>
        </w:rPr>
        <w:t>2</w:t>
      </w:r>
      <w:r w:rsidR="00D677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67716">
        <w:rPr>
          <w:b/>
          <w:sz w:val="28"/>
          <w:szCs w:val="28"/>
        </w:rPr>
        <w:t>6</w:t>
      </w:r>
      <w:r w:rsidRPr="001A3A08">
        <w:rPr>
          <w:b/>
          <w:sz w:val="28"/>
          <w:szCs w:val="28"/>
        </w:rPr>
        <w:t xml:space="preserve"> годы</w:t>
      </w:r>
    </w:p>
    <w:p w:rsidR="001A3A08" w:rsidRPr="00862323" w:rsidRDefault="001A3A08" w:rsidP="001A3A08">
      <w:pPr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1275"/>
        <w:gridCol w:w="1239"/>
        <w:gridCol w:w="1171"/>
        <w:gridCol w:w="1134"/>
        <w:gridCol w:w="1134"/>
      </w:tblGrid>
      <w:tr w:rsidR="001A3A08" w:rsidRPr="00862323" w:rsidTr="001A3A08">
        <w:trPr>
          <w:tblHeader/>
        </w:trPr>
        <w:tc>
          <w:tcPr>
            <w:tcW w:w="3261" w:type="dxa"/>
            <w:vMerge w:val="restart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Наименование</w:t>
            </w:r>
          </w:p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vAlign w:val="center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67716">
              <w:rPr>
                <w:b/>
                <w:sz w:val="24"/>
                <w:szCs w:val="24"/>
              </w:rPr>
              <w:t>22</w:t>
            </w:r>
            <w:r w:rsidR="001A3A08" w:rsidRPr="00862323">
              <w:rPr>
                <w:b/>
                <w:sz w:val="24"/>
                <w:szCs w:val="24"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1A3A08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7716">
              <w:rPr>
                <w:b/>
                <w:sz w:val="24"/>
                <w:szCs w:val="24"/>
              </w:rPr>
              <w:t>3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439" w:type="dxa"/>
            <w:gridSpan w:val="3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прогноз</w:t>
            </w:r>
          </w:p>
        </w:tc>
      </w:tr>
      <w:tr w:rsidR="001A3A08" w:rsidRPr="00862323" w:rsidTr="001A3A08">
        <w:trPr>
          <w:tblHeader/>
        </w:trPr>
        <w:tc>
          <w:tcPr>
            <w:tcW w:w="3261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771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7716">
              <w:rPr>
                <w:b/>
                <w:sz w:val="24"/>
                <w:szCs w:val="24"/>
              </w:rPr>
              <w:t>5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7716">
              <w:rPr>
                <w:b/>
                <w:sz w:val="24"/>
                <w:szCs w:val="24"/>
              </w:rPr>
              <w:t xml:space="preserve">6 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</w:tc>
      </w:tr>
      <w:tr w:rsidR="001A3A08" w:rsidRPr="00862323" w:rsidTr="001A3A08">
        <w:tc>
          <w:tcPr>
            <w:tcW w:w="10632" w:type="dxa"/>
            <w:gridSpan w:val="7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Раздел </w:t>
            </w:r>
            <w:r w:rsidRPr="00862323">
              <w:rPr>
                <w:b/>
                <w:sz w:val="24"/>
                <w:szCs w:val="24"/>
                <w:lang w:val="en-US"/>
              </w:rPr>
              <w:t>I</w:t>
            </w:r>
            <w:r w:rsidRPr="00862323">
              <w:rPr>
                <w:b/>
                <w:sz w:val="24"/>
                <w:szCs w:val="24"/>
              </w:rPr>
              <w:t>.</w:t>
            </w:r>
          </w:p>
        </w:tc>
      </w:tr>
      <w:tr w:rsidR="001A3A08" w:rsidRPr="00862323" w:rsidTr="00875F61">
        <w:tc>
          <w:tcPr>
            <w:tcW w:w="3261" w:type="dxa"/>
            <w:vAlign w:val="center"/>
          </w:tcPr>
          <w:p w:rsidR="001A3A08" w:rsidRPr="00862323" w:rsidRDefault="001A3A08" w:rsidP="001A3A08">
            <w:pPr>
              <w:jc w:val="both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1A3A08" w:rsidRPr="00862323" w:rsidRDefault="001A3A08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862323">
              <w:rPr>
                <w:b/>
                <w:bCs/>
                <w:kern w:val="32"/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b/>
                <w:sz w:val="24"/>
                <w:szCs w:val="24"/>
              </w:rPr>
            </w:pPr>
            <w:r w:rsidRPr="009E332B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b/>
                <w:sz w:val="24"/>
                <w:szCs w:val="24"/>
              </w:rPr>
            </w:pPr>
            <w:r w:rsidRPr="009E332B">
              <w:rPr>
                <w:b/>
                <w:sz w:val="24"/>
                <w:szCs w:val="24"/>
              </w:rPr>
              <w:t>502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Дети: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 w:rsidRPr="00C46A74">
              <w:rPr>
                <w:sz w:val="24"/>
                <w:szCs w:val="24"/>
              </w:rPr>
              <w:t>73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75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25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школьного возраста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50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9" w:type="dxa"/>
            <w:vAlign w:val="center"/>
          </w:tcPr>
          <w:p w:rsidR="00D67716" w:rsidRPr="00862323" w:rsidRDefault="003B043D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0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4</w:t>
            </w:r>
            <w:r w:rsidR="003B0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4</w:t>
            </w:r>
            <w:r w:rsidR="003B043D">
              <w:rPr>
                <w:sz w:val="24"/>
                <w:szCs w:val="24"/>
              </w:rPr>
              <w:t>3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т.ч. студенты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15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  <w:r w:rsidRPr="00862323">
              <w:rPr>
                <w:bCs/>
                <w:kern w:val="32"/>
                <w:sz w:val="24"/>
                <w:szCs w:val="24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</w:t>
            </w:r>
            <w:r w:rsidR="003B0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</w:t>
            </w:r>
            <w:r w:rsidR="003B043D">
              <w:rPr>
                <w:sz w:val="24"/>
                <w:szCs w:val="24"/>
              </w:rPr>
              <w:t>10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74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Прибыло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Убыло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vAlign w:val="center"/>
          </w:tcPr>
          <w:p w:rsidR="00D67716" w:rsidRPr="00C46A74" w:rsidRDefault="003B043D" w:rsidP="003B0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67716" w:rsidRPr="009E332B" w:rsidRDefault="003B043D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67716" w:rsidRPr="009E332B" w:rsidRDefault="003B043D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239" w:type="dxa"/>
            <w:vAlign w:val="center"/>
          </w:tcPr>
          <w:p w:rsidR="00D67716" w:rsidRPr="00C46A74" w:rsidRDefault="003B043D" w:rsidP="003B0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B0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3,322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3,322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3,322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3,322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0,703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0,703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0,703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0,703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2,180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2,180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2,180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2,180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proofErr w:type="gramStart"/>
            <w:r w:rsidRPr="00862323">
              <w:rPr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862323">
              <w:rPr>
                <w:sz w:val="24"/>
                <w:szCs w:val="24"/>
              </w:rPr>
              <w:lastRenderedPageBreak/>
              <w:t>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0,002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Другие категории (указать конкретно)</w:t>
            </w:r>
          </w:p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 сенокосы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Балки, овраги, болота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</w:tr>
      <w:tr w:rsidR="00875F61" w:rsidRPr="00862323" w:rsidTr="001A3A08">
        <w:tc>
          <w:tcPr>
            <w:tcW w:w="10632" w:type="dxa"/>
            <w:gridSpan w:val="7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Выпуск основных видов продукции в натуральном выражении (указать конкретно</w:t>
            </w:r>
            <w:r w:rsidRPr="0086232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соответствующих единицах измерения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мясо и субпродукты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пиво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</w:t>
            </w:r>
            <w:proofErr w:type="spellStart"/>
            <w:r w:rsidRPr="00862323">
              <w:rPr>
                <w:sz w:val="24"/>
                <w:szCs w:val="24"/>
              </w:rPr>
              <w:t>дкл</w:t>
            </w:r>
            <w:proofErr w:type="spellEnd"/>
            <w:r w:rsidRPr="0086232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</w:t>
            </w:r>
            <w:proofErr w:type="spellStart"/>
            <w:r w:rsidRPr="00862323">
              <w:rPr>
                <w:sz w:val="24"/>
                <w:szCs w:val="24"/>
              </w:rPr>
              <w:t>дкл</w:t>
            </w:r>
            <w:proofErr w:type="spellEnd"/>
            <w:r w:rsidRPr="0086232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вода минеральная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мебель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10632" w:type="dxa"/>
            <w:gridSpan w:val="7"/>
            <w:vAlign w:val="center"/>
          </w:tcPr>
          <w:p w:rsidR="00875F61" w:rsidRPr="00862323" w:rsidRDefault="00875F61" w:rsidP="001A3A0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spacing w:line="216" w:lineRule="auto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spacing w:line="216" w:lineRule="auto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spacing w:line="228" w:lineRule="auto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Default="009E332B" w:rsidP="001A3A08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Фермерских</w:t>
            </w:r>
          </w:p>
          <w:p w:rsidR="009E332B" w:rsidRDefault="009E332B" w:rsidP="001A3A08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(крестьянских) </w:t>
            </w:r>
          </w:p>
          <w:p w:rsidR="009E332B" w:rsidRPr="00862323" w:rsidRDefault="009E332B" w:rsidP="001A3A08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хозяйств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b/>
                <w:sz w:val="24"/>
                <w:szCs w:val="24"/>
              </w:rPr>
            </w:pPr>
            <w:r w:rsidRPr="000922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b/>
                <w:sz w:val="24"/>
                <w:szCs w:val="24"/>
              </w:rPr>
            </w:pPr>
            <w:r w:rsidRPr="00092214">
              <w:rPr>
                <w:b/>
                <w:sz w:val="24"/>
                <w:szCs w:val="24"/>
              </w:rPr>
              <w:t>1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b/>
                <w:kern w:val="32"/>
                <w:sz w:val="24"/>
                <w:szCs w:val="24"/>
              </w:rPr>
            </w:pPr>
            <w:r w:rsidRPr="00862323">
              <w:rPr>
                <w:b/>
                <w:kern w:val="32"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152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b/>
                <w:kern w:val="32"/>
                <w:sz w:val="24"/>
                <w:szCs w:val="24"/>
              </w:rPr>
            </w:pPr>
            <w:r w:rsidRPr="00862323">
              <w:rPr>
                <w:b/>
                <w:kern w:val="32"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151490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157510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165540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157510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165540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kern w:val="32"/>
                <w:sz w:val="24"/>
                <w:szCs w:val="24"/>
              </w:rPr>
            </w:pPr>
            <w:r w:rsidRPr="00862323">
              <w:rPr>
                <w:kern w:val="32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kern w:val="32"/>
                <w:sz w:val="24"/>
                <w:szCs w:val="24"/>
              </w:rPr>
            </w:pPr>
            <w:r w:rsidRPr="00862323">
              <w:rPr>
                <w:kern w:val="32"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862323">
              <w:rPr>
                <w:kern w:val="32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kern w:val="32"/>
                <w:sz w:val="24"/>
                <w:szCs w:val="24"/>
              </w:rPr>
            </w:pPr>
            <w:r w:rsidRPr="00862323">
              <w:rPr>
                <w:kern w:val="32"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862323">
              <w:rPr>
                <w:kern w:val="32"/>
                <w:sz w:val="24"/>
                <w:szCs w:val="24"/>
              </w:rPr>
              <w:t>подразделениях</w:t>
            </w:r>
            <w:proofErr w:type="gramEnd"/>
            <w:r w:rsidRPr="00862323">
              <w:rPr>
                <w:kern w:val="32"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фермерских (крестьянских) </w:t>
            </w:r>
            <w:proofErr w:type="gramStart"/>
            <w:r w:rsidRPr="00862323">
              <w:rPr>
                <w:sz w:val="24"/>
                <w:szCs w:val="24"/>
              </w:rPr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98468,5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102381,5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105601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102381,5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105601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личных подсобных </w:t>
            </w:r>
            <w:proofErr w:type="gramStart"/>
            <w:r w:rsidRPr="00862323">
              <w:rPr>
                <w:sz w:val="24"/>
                <w:szCs w:val="24"/>
              </w:rPr>
              <w:t>хозяйствах</w:t>
            </w:r>
            <w:proofErr w:type="gramEnd"/>
            <w:r w:rsidRPr="00862323">
              <w:rPr>
                <w:sz w:val="24"/>
                <w:szCs w:val="24"/>
              </w:rPr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53021,5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55128,5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57939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55128,5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57939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3080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3330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148580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154430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162210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154430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162210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9E332B" w:rsidRPr="00862323" w:rsidTr="00DF0C10">
        <w:trPr>
          <w:trHeight w:val="379"/>
        </w:trPr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сахарная свекла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соя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E332B">
              <w:rPr>
                <w:sz w:val="24"/>
                <w:szCs w:val="24"/>
              </w:rPr>
              <w:t>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картофель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39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71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овощи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39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71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скот и птица (на убой в </w:t>
            </w:r>
            <w:r w:rsidRPr="00862323">
              <w:rPr>
                <w:sz w:val="24"/>
                <w:szCs w:val="24"/>
              </w:rPr>
              <w:lastRenderedPageBreak/>
              <w:t>живом весе)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275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1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DF0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молоко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845FF9" w:rsidRPr="007F5AE9" w:rsidRDefault="00845FF9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9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1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яйца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275" w:type="dxa"/>
            <w:vAlign w:val="center"/>
          </w:tcPr>
          <w:p w:rsidR="00845FF9" w:rsidRPr="007F5AE9" w:rsidRDefault="00845FF9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39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71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45FF9" w:rsidRPr="00862323" w:rsidTr="001A3A08">
        <w:trPr>
          <w:trHeight w:val="251"/>
        </w:trPr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3. Инвестиции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5FF9" w:rsidRPr="007F5AE9" w:rsidRDefault="00845FF9" w:rsidP="00D33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Pr="009D1045" w:rsidRDefault="00845FF9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12290</w:t>
            </w:r>
          </w:p>
        </w:tc>
        <w:tc>
          <w:tcPr>
            <w:tcW w:w="1239" w:type="dxa"/>
            <w:vAlign w:val="center"/>
          </w:tcPr>
          <w:p w:rsidR="00845FF9" w:rsidRPr="009D1045" w:rsidRDefault="00F126AC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9025</w:t>
            </w:r>
          </w:p>
        </w:tc>
        <w:tc>
          <w:tcPr>
            <w:tcW w:w="1171" w:type="dxa"/>
            <w:vAlign w:val="center"/>
          </w:tcPr>
          <w:p w:rsidR="00845FF9" w:rsidRPr="009D1045" w:rsidRDefault="00845FF9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4" w:type="dxa"/>
            <w:vAlign w:val="center"/>
          </w:tcPr>
          <w:p w:rsidR="00845FF9" w:rsidRPr="009D1045" w:rsidRDefault="00845FF9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4" w:type="dxa"/>
            <w:vAlign w:val="center"/>
          </w:tcPr>
          <w:p w:rsidR="00845FF9" w:rsidRPr="009D1045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жилья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Pr="002E4569" w:rsidRDefault="00845FF9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239" w:type="dxa"/>
            <w:vAlign w:val="center"/>
          </w:tcPr>
          <w:p w:rsidR="00845FF9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45FF9" w:rsidRPr="002E456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Pr="002E456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Pr="002E456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Default="00845FF9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снабженческо-бытового садоводческого перерабатывающего сельскохозяйственного потребительского кооператива «Пчелка» в            х. Ионовка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Default="00845FF9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8880</w:t>
            </w:r>
          </w:p>
        </w:tc>
        <w:tc>
          <w:tcPr>
            <w:tcW w:w="1239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8880</w:t>
            </w:r>
          </w:p>
        </w:tc>
        <w:tc>
          <w:tcPr>
            <w:tcW w:w="1171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Default="00845FF9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роторной навесной дисковой косилки КДН-210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Default="00845FF9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39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Default="00F126AC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навесного оборудования, щетка дорожная НО-86 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D33CE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F126AC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71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862323">
              <w:rPr>
                <w:b/>
                <w:sz w:val="24"/>
                <w:szCs w:val="24"/>
              </w:rPr>
              <w:t>4.</w:t>
            </w:r>
            <w:r w:rsidRPr="00862323">
              <w:rPr>
                <w:sz w:val="24"/>
                <w:szCs w:val="24"/>
              </w:rPr>
              <w:t xml:space="preserve"> </w:t>
            </w:r>
            <w:r w:rsidRPr="00862323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E4569" w:rsidRDefault="00F126AC" w:rsidP="00D33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vAlign w:val="center"/>
          </w:tcPr>
          <w:p w:rsidR="00F126AC" w:rsidRPr="002E4569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39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vAlign w:val="center"/>
          </w:tcPr>
          <w:p w:rsidR="00F126AC" w:rsidRPr="002E4569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39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E4569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D33CE0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9D1045" w:rsidRDefault="00F126AC" w:rsidP="00D33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малых предприятий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D33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26AC" w:rsidRPr="00862323" w:rsidTr="001A3A08">
        <w:tc>
          <w:tcPr>
            <w:tcW w:w="10632" w:type="dxa"/>
            <w:gridSpan w:val="7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6.1. Оборот розничной </w:t>
            </w:r>
            <w:r w:rsidRPr="00862323">
              <w:rPr>
                <w:b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F12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9855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10355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lastRenderedPageBreak/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магазинов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павильонов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киосков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постоянных рынков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Количество предприятий</w:t>
            </w:r>
            <w:r w:rsidRPr="00862323">
              <w:rPr>
                <w:sz w:val="24"/>
                <w:szCs w:val="24"/>
              </w:rPr>
              <w:t xml:space="preserve"> </w:t>
            </w:r>
            <w:r w:rsidRPr="00862323">
              <w:rPr>
                <w:b/>
                <w:sz w:val="24"/>
                <w:szCs w:val="24"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10632" w:type="dxa"/>
            <w:gridSpan w:val="7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1. Численность </w:t>
            </w:r>
            <w:proofErr w:type="gramStart"/>
            <w:r w:rsidRPr="00862323">
              <w:rPr>
                <w:b/>
                <w:sz w:val="24"/>
                <w:szCs w:val="24"/>
              </w:rPr>
              <w:t>занятых</w:t>
            </w:r>
            <w:proofErr w:type="gramEnd"/>
            <w:r w:rsidRPr="00862323">
              <w:rPr>
                <w:b/>
                <w:sz w:val="24"/>
                <w:szCs w:val="24"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промышленности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в малом бизнесе </w:t>
            </w:r>
            <w:r w:rsidRPr="00862323">
              <w:rPr>
                <w:sz w:val="24"/>
                <w:szCs w:val="24"/>
              </w:rPr>
              <w:t xml:space="preserve">(малые предприятия, </w:t>
            </w:r>
            <w:proofErr w:type="spellStart"/>
            <w:r w:rsidRPr="00862323">
              <w:rPr>
                <w:sz w:val="24"/>
                <w:szCs w:val="24"/>
              </w:rPr>
              <w:t>микропредприятия</w:t>
            </w:r>
            <w:proofErr w:type="spellEnd"/>
            <w:r w:rsidRPr="00862323">
              <w:rPr>
                <w:sz w:val="24"/>
                <w:szCs w:val="24"/>
              </w:rPr>
              <w:t>, ИП)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бюджетная сфера</w:t>
            </w:r>
            <w:r w:rsidRPr="00862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других видах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</w:t>
            </w:r>
            <w:r w:rsidRPr="00862323">
              <w:rPr>
                <w:sz w:val="24"/>
                <w:szCs w:val="24"/>
              </w:rPr>
              <w:lastRenderedPageBreak/>
              <w:t>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lastRenderedPageBreak/>
              <w:t>2. 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F126AC" w:rsidRPr="00466B19" w:rsidRDefault="004858BA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14703,76</w:t>
            </w:r>
          </w:p>
        </w:tc>
        <w:tc>
          <w:tcPr>
            <w:tcW w:w="1239" w:type="dxa"/>
            <w:vAlign w:val="center"/>
          </w:tcPr>
          <w:p w:rsidR="00F126AC" w:rsidRPr="00466B19" w:rsidRDefault="004858BA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15763,42</w:t>
            </w:r>
          </w:p>
        </w:tc>
        <w:tc>
          <w:tcPr>
            <w:tcW w:w="1171" w:type="dxa"/>
            <w:vAlign w:val="center"/>
          </w:tcPr>
          <w:p w:rsidR="00F126AC" w:rsidRPr="00466B19" w:rsidRDefault="004858BA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17181,07</w:t>
            </w:r>
          </w:p>
        </w:tc>
        <w:tc>
          <w:tcPr>
            <w:tcW w:w="1134" w:type="dxa"/>
            <w:vAlign w:val="center"/>
          </w:tcPr>
          <w:p w:rsidR="00F126AC" w:rsidRPr="00466B19" w:rsidRDefault="004858BA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18727,34</w:t>
            </w:r>
          </w:p>
        </w:tc>
        <w:tc>
          <w:tcPr>
            <w:tcW w:w="1134" w:type="dxa"/>
            <w:vAlign w:val="center"/>
          </w:tcPr>
          <w:p w:rsidR="00F126AC" w:rsidRPr="00466B19" w:rsidRDefault="004858BA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20038,24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F126AC" w:rsidRPr="00466B19" w:rsidRDefault="00415D87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40843,8</w:t>
            </w:r>
          </w:p>
        </w:tc>
        <w:tc>
          <w:tcPr>
            <w:tcW w:w="1239" w:type="dxa"/>
            <w:vAlign w:val="center"/>
          </w:tcPr>
          <w:p w:rsidR="00F126AC" w:rsidRPr="00466B19" w:rsidRDefault="00415D87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43784,5</w:t>
            </w:r>
          </w:p>
        </w:tc>
        <w:tc>
          <w:tcPr>
            <w:tcW w:w="1171" w:type="dxa"/>
            <w:vAlign w:val="center"/>
          </w:tcPr>
          <w:p w:rsidR="00F126AC" w:rsidRPr="00466B19" w:rsidRDefault="00415D87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47725,2</w:t>
            </w:r>
          </w:p>
        </w:tc>
        <w:tc>
          <w:tcPr>
            <w:tcW w:w="1134" w:type="dxa"/>
            <w:vAlign w:val="center"/>
          </w:tcPr>
          <w:p w:rsidR="00F126AC" w:rsidRPr="00466B19" w:rsidRDefault="00415D87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52020,4</w:t>
            </w:r>
          </w:p>
        </w:tc>
        <w:tc>
          <w:tcPr>
            <w:tcW w:w="1134" w:type="dxa"/>
            <w:vAlign w:val="center"/>
          </w:tcPr>
          <w:p w:rsidR="00F126AC" w:rsidRPr="00466B19" w:rsidRDefault="00415D87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55661,8</w:t>
            </w:r>
          </w:p>
        </w:tc>
      </w:tr>
    </w:tbl>
    <w:p w:rsidR="001A3A08" w:rsidRDefault="001A3A08" w:rsidP="001A3A08">
      <w:pPr>
        <w:rPr>
          <w:sz w:val="28"/>
          <w:szCs w:val="28"/>
        </w:rPr>
      </w:pPr>
    </w:p>
    <w:p w:rsidR="005E1066" w:rsidRDefault="005E1066" w:rsidP="008443E9">
      <w:pPr>
        <w:tabs>
          <w:tab w:val="left" w:pos="7575"/>
        </w:tabs>
        <w:jc w:val="both"/>
        <w:rPr>
          <w:sz w:val="28"/>
          <w:szCs w:val="28"/>
        </w:rPr>
      </w:pPr>
    </w:p>
    <w:sectPr w:rsidR="005E1066" w:rsidSect="00E96BAF">
      <w:headerReference w:type="default" r:id="rId8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6B" w:rsidRDefault="0001206B" w:rsidP="001C608B">
      <w:r>
        <w:separator/>
      </w:r>
    </w:p>
  </w:endnote>
  <w:endnote w:type="continuationSeparator" w:id="0">
    <w:p w:rsidR="0001206B" w:rsidRDefault="0001206B" w:rsidP="001C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6B" w:rsidRDefault="0001206B" w:rsidP="001C608B">
      <w:r>
        <w:separator/>
      </w:r>
    </w:p>
  </w:footnote>
  <w:footnote w:type="continuationSeparator" w:id="0">
    <w:p w:rsidR="0001206B" w:rsidRDefault="0001206B" w:rsidP="001C6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7490"/>
      <w:docPartObj>
        <w:docPartGallery w:val="Page Numbers (Top of Page)"/>
        <w:docPartUnique/>
      </w:docPartObj>
    </w:sdtPr>
    <w:sdtContent>
      <w:p w:rsidR="00D67716" w:rsidRDefault="00D67716">
        <w:pPr>
          <w:pStyle w:val="a5"/>
          <w:jc w:val="center"/>
        </w:pPr>
        <w:fldSimple w:instr=" PAGE   \* MERGEFORMAT ">
          <w:r w:rsidR="004858BA">
            <w:rPr>
              <w:noProof/>
            </w:rPr>
            <w:t>2</w:t>
          </w:r>
        </w:fldSimple>
      </w:p>
    </w:sdtContent>
  </w:sdt>
  <w:p w:rsidR="00D67716" w:rsidRDefault="00D677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45C3"/>
    <w:multiLevelType w:val="hybridMultilevel"/>
    <w:tmpl w:val="BF34BBCE"/>
    <w:lvl w:ilvl="0" w:tplc="8D7EC18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48"/>
    <w:rsid w:val="0001206B"/>
    <w:rsid w:val="00020DA3"/>
    <w:rsid w:val="00033759"/>
    <w:rsid w:val="00035051"/>
    <w:rsid w:val="00053341"/>
    <w:rsid w:val="000610C2"/>
    <w:rsid w:val="00092214"/>
    <w:rsid w:val="000B1362"/>
    <w:rsid w:val="000D7C83"/>
    <w:rsid w:val="00111D2E"/>
    <w:rsid w:val="00136E48"/>
    <w:rsid w:val="001A3A08"/>
    <w:rsid w:val="001B29A9"/>
    <w:rsid w:val="001C608B"/>
    <w:rsid w:val="001F5381"/>
    <w:rsid w:val="002145E5"/>
    <w:rsid w:val="00260B82"/>
    <w:rsid w:val="00262213"/>
    <w:rsid w:val="002B07CB"/>
    <w:rsid w:val="002B5F5A"/>
    <w:rsid w:val="002C11A0"/>
    <w:rsid w:val="003051CC"/>
    <w:rsid w:val="003B043D"/>
    <w:rsid w:val="003E34B7"/>
    <w:rsid w:val="004016AC"/>
    <w:rsid w:val="00415D87"/>
    <w:rsid w:val="004858BA"/>
    <w:rsid w:val="0049734B"/>
    <w:rsid w:val="004B08A1"/>
    <w:rsid w:val="004B1981"/>
    <w:rsid w:val="004B1A66"/>
    <w:rsid w:val="004D3843"/>
    <w:rsid w:val="00513071"/>
    <w:rsid w:val="005406E2"/>
    <w:rsid w:val="005B552F"/>
    <w:rsid w:val="005E1066"/>
    <w:rsid w:val="00654408"/>
    <w:rsid w:val="006937A3"/>
    <w:rsid w:val="006B7CFB"/>
    <w:rsid w:val="00747B2C"/>
    <w:rsid w:val="00761F7C"/>
    <w:rsid w:val="00767A7B"/>
    <w:rsid w:val="00782797"/>
    <w:rsid w:val="0079668F"/>
    <w:rsid w:val="008443E9"/>
    <w:rsid w:val="00845FF9"/>
    <w:rsid w:val="00856EE8"/>
    <w:rsid w:val="0086624D"/>
    <w:rsid w:val="00875F61"/>
    <w:rsid w:val="00890AEA"/>
    <w:rsid w:val="008F2FBA"/>
    <w:rsid w:val="00913D23"/>
    <w:rsid w:val="00936A66"/>
    <w:rsid w:val="0095118D"/>
    <w:rsid w:val="00963F4E"/>
    <w:rsid w:val="009E332B"/>
    <w:rsid w:val="00A127B4"/>
    <w:rsid w:val="00A158B4"/>
    <w:rsid w:val="00A22F43"/>
    <w:rsid w:val="00A300E2"/>
    <w:rsid w:val="00A47755"/>
    <w:rsid w:val="00A578D1"/>
    <w:rsid w:val="00A8018D"/>
    <w:rsid w:val="00B21B41"/>
    <w:rsid w:val="00B51A48"/>
    <w:rsid w:val="00B52E63"/>
    <w:rsid w:val="00B65056"/>
    <w:rsid w:val="00BB59CC"/>
    <w:rsid w:val="00BB5A24"/>
    <w:rsid w:val="00BD40A1"/>
    <w:rsid w:val="00BE3DCC"/>
    <w:rsid w:val="00BE7507"/>
    <w:rsid w:val="00C244C5"/>
    <w:rsid w:val="00C520E9"/>
    <w:rsid w:val="00C84BD4"/>
    <w:rsid w:val="00C86672"/>
    <w:rsid w:val="00CD152A"/>
    <w:rsid w:val="00CD5F8C"/>
    <w:rsid w:val="00CF29D2"/>
    <w:rsid w:val="00CF721B"/>
    <w:rsid w:val="00D3730A"/>
    <w:rsid w:val="00D56259"/>
    <w:rsid w:val="00D67716"/>
    <w:rsid w:val="00DD2DF8"/>
    <w:rsid w:val="00DE6DA5"/>
    <w:rsid w:val="00DF0C10"/>
    <w:rsid w:val="00E07154"/>
    <w:rsid w:val="00E40680"/>
    <w:rsid w:val="00E64FAB"/>
    <w:rsid w:val="00E96BAF"/>
    <w:rsid w:val="00EC21A0"/>
    <w:rsid w:val="00EC3AB8"/>
    <w:rsid w:val="00F065E2"/>
    <w:rsid w:val="00F126AC"/>
    <w:rsid w:val="00F17622"/>
    <w:rsid w:val="00F42BD1"/>
    <w:rsid w:val="00F42E4F"/>
    <w:rsid w:val="00F711CE"/>
    <w:rsid w:val="00FD0E7A"/>
    <w:rsid w:val="00FE33B5"/>
    <w:rsid w:val="00FE45F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A48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9"/>
    <w:qFormat/>
    <w:rsid w:val="001A3A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A3A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1A3A0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A3A0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6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6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3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3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1A3A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1A3A08"/>
    <w:rPr>
      <w:rFonts w:ascii="Cambria" w:eastAsia="Times New Roman" w:hAnsi="Cambria" w:cs="Times New Roman"/>
      <w:i/>
      <w:iCs/>
      <w:color w:val="243F60"/>
    </w:rPr>
  </w:style>
  <w:style w:type="paragraph" w:styleId="a9">
    <w:name w:val="No Spacing"/>
    <w:link w:val="aa"/>
    <w:uiPriority w:val="99"/>
    <w:qFormat/>
    <w:rsid w:val="001A3A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1A3A08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6E94-75CB-4423-8A9F-79F17EE3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2024-01-15T07:52:00Z</cp:lastPrinted>
  <dcterms:created xsi:type="dcterms:W3CDTF">2020-12-01T12:03:00Z</dcterms:created>
  <dcterms:modified xsi:type="dcterms:W3CDTF">2024-01-15T07:54:00Z</dcterms:modified>
</cp:coreProperties>
</file>